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AEFC" w14:textId="7E651263" w:rsidR="007B7560" w:rsidRPr="00C135E9" w:rsidRDefault="00C135E9" w:rsidP="00C135E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5E9">
        <w:rPr>
          <w:rFonts w:ascii="Times New Roman" w:hAnsi="Times New Roman" w:cs="Times New Roman"/>
          <w:b/>
          <w:bCs/>
          <w:sz w:val="24"/>
          <w:szCs w:val="24"/>
        </w:rPr>
        <w:t>INFORMACIJA APIE 20</w:t>
      </w:r>
      <w:r w:rsidR="00474E7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811E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135E9">
        <w:rPr>
          <w:rFonts w:ascii="Times New Roman" w:hAnsi="Times New Roman" w:cs="Times New Roman"/>
          <w:b/>
          <w:bCs/>
          <w:sz w:val="24"/>
          <w:szCs w:val="24"/>
        </w:rPr>
        <w:t xml:space="preserve"> METŲ DARBO UŽMOKESTĮ</w:t>
      </w:r>
    </w:p>
    <w:p w14:paraId="7BE4EDFB" w14:textId="77777777" w:rsidR="00C135E9" w:rsidRDefault="00C135E9" w:rsidP="00C135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7"/>
        <w:gridCol w:w="4573"/>
        <w:gridCol w:w="2088"/>
        <w:gridCol w:w="38"/>
        <w:gridCol w:w="2110"/>
        <w:gridCol w:w="17"/>
        <w:gridCol w:w="2268"/>
        <w:gridCol w:w="2126"/>
      </w:tblGrid>
      <w:tr w:rsidR="004C454D" w14:paraId="54D573B8" w14:textId="77777777" w:rsidTr="004C454D">
        <w:trPr>
          <w:trHeight w:val="588"/>
        </w:trPr>
        <w:tc>
          <w:tcPr>
            <w:tcW w:w="667" w:type="dxa"/>
            <w:vMerge w:val="restart"/>
          </w:tcPr>
          <w:p w14:paraId="188AC0BB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4573" w:type="dxa"/>
            <w:vMerge w:val="restart"/>
          </w:tcPr>
          <w:p w14:paraId="1E1073DE" w14:textId="77777777" w:rsidR="004C454D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Pareigybės pavadinimas </w:t>
            </w:r>
          </w:p>
          <w:p w14:paraId="7839CC62" w14:textId="77777777" w:rsidR="004C454D" w:rsidRPr="00DB731B" w:rsidRDefault="004C454D" w:rsidP="00C135E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73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(darbuotojų skaičius)</w:t>
            </w:r>
          </w:p>
        </w:tc>
        <w:tc>
          <w:tcPr>
            <w:tcW w:w="8647" w:type="dxa"/>
            <w:gridSpan w:val="6"/>
          </w:tcPr>
          <w:p w14:paraId="5C62C968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3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Vidutinis mėnesinis bruto darbo užmokestis (neatskaičius mokesčių), </w:t>
            </w:r>
            <w:r w:rsidR="003F1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Eur.</w:t>
            </w:r>
          </w:p>
        </w:tc>
      </w:tr>
      <w:tr w:rsidR="004C454D" w14:paraId="7033B45E" w14:textId="77777777" w:rsidTr="00B11ACA">
        <w:trPr>
          <w:trHeight w:val="588"/>
        </w:trPr>
        <w:tc>
          <w:tcPr>
            <w:tcW w:w="667" w:type="dxa"/>
            <w:vMerge/>
          </w:tcPr>
          <w:p w14:paraId="1BC54AFD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3" w:type="dxa"/>
            <w:vMerge/>
          </w:tcPr>
          <w:p w14:paraId="7ADA8A06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</w:tcPr>
          <w:p w14:paraId="2CEDF846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48" w:type="dxa"/>
            <w:gridSpan w:val="2"/>
          </w:tcPr>
          <w:p w14:paraId="405A6514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85" w:type="dxa"/>
            <w:gridSpan w:val="2"/>
          </w:tcPr>
          <w:p w14:paraId="66E48D53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690E99EB" w14:textId="77777777" w:rsidR="004C454D" w:rsidRPr="00C135E9" w:rsidRDefault="004C454D" w:rsidP="00C135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055D1" w14:paraId="0A5E18B0" w14:textId="77777777" w:rsidTr="004C454D">
        <w:tc>
          <w:tcPr>
            <w:tcW w:w="13887" w:type="dxa"/>
            <w:gridSpan w:val="8"/>
          </w:tcPr>
          <w:p w14:paraId="0A9B7EDA" w14:textId="77777777" w:rsidR="00D055D1" w:rsidRPr="00C135E9" w:rsidRDefault="00D055D1" w:rsidP="00C135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Socialinį darbą dirbantys darbuotojai, dirbantys pagal darbo sutartis:</w:t>
            </w:r>
          </w:p>
        </w:tc>
      </w:tr>
      <w:tr w:rsidR="004C454D" w14:paraId="392E2FE5" w14:textId="77777777" w:rsidTr="00B11ACA">
        <w:tc>
          <w:tcPr>
            <w:tcW w:w="667" w:type="dxa"/>
          </w:tcPr>
          <w:p w14:paraId="56E5C0D9" w14:textId="77777777" w:rsidR="004C454D" w:rsidRDefault="004C454D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73" w:type="dxa"/>
          </w:tcPr>
          <w:p w14:paraId="4724256A" w14:textId="77777777" w:rsidR="004C454D" w:rsidRDefault="004C454D" w:rsidP="0079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Direktorius (1)</w:t>
            </w:r>
          </w:p>
        </w:tc>
        <w:tc>
          <w:tcPr>
            <w:tcW w:w="2126" w:type="dxa"/>
            <w:gridSpan w:val="2"/>
          </w:tcPr>
          <w:p w14:paraId="50BC3284" w14:textId="13002775" w:rsidR="004C454D" w:rsidRDefault="001C68B6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5EEAD814" w14:textId="6A343180" w:rsidR="004C454D" w:rsidRDefault="001C68B6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72706735" w14:textId="7FE064BA" w:rsidR="004C454D" w:rsidRDefault="001C68B6" w:rsidP="001207BA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5D344454" w14:textId="4A6A8104" w:rsidR="004C454D" w:rsidRDefault="004C454D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4D" w14:paraId="2FDF4408" w14:textId="77777777" w:rsidTr="00B11ACA">
        <w:tc>
          <w:tcPr>
            <w:tcW w:w="667" w:type="dxa"/>
          </w:tcPr>
          <w:p w14:paraId="3BF034D1" w14:textId="77777777" w:rsidR="004C454D" w:rsidRDefault="004C454D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73" w:type="dxa"/>
          </w:tcPr>
          <w:p w14:paraId="0926FA7D" w14:textId="77777777" w:rsidR="004C454D" w:rsidRDefault="004C454D" w:rsidP="004C4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Direktoriaus pavaduotojas socialiniams reikalams (1)</w:t>
            </w:r>
          </w:p>
        </w:tc>
        <w:tc>
          <w:tcPr>
            <w:tcW w:w="2126" w:type="dxa"/>
            <w:gridSpan w:val="2"/>
          </w:tcPr>
          <w:p w14:paraId="3764489B" w14:textId="2ED47B5A" w:rsidR="004C454D" w:rsidRDefault="001C68B6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1D4228D2" w14:textId="7F2C03F1" w:rsidR="004C454D" w:rsidRDefault="001C68B6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0E24B0D9" w14:textId="1CBE7C9B" w:rsidR="004C454D" w:rsidRDefault="001C68B6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30A11CEC" w14:textId="4A393818" w:rsidR="004C454D" w:rsidRDefault="004C454D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ACA" w14:paraId="1AB654D7" w14:textId="77777777" w:rsidTr="00B11ACA">
        <w:tc>
          <w:tcPr>
            <w:tcW w:w="667" w:type="dxa"/>
          </w:tcPr>
          <w:p w14:paraId="2341A686" w14:textId="77777777" w:rsidR="00B11ACA" w:rsidRDefault="00B11ACA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73" w:type="dxa"/>
          </w:tcPr>
          <w:p w14:paraId="289E1E53" w14:textId="05958A77" w:rsidR="00B11ACA" w:rsidRDefault="00B11ACA" w:rsidP="004C4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Atvejo vadybininka</w:t>
            </w:r>
            <w:r w:rsidR="00B9361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4D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14:paraId="54FE201B" w14:textId="5BE3EA0F" w:rsidR="00B11ACA" w:rsidRDefault="00B52402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3111,35</w:t>
            </w:r>
          </w:p>
        </w:tc>
        <w:tc>
          <w:tcPr>
            <w:tcW w:w="2127" w:type="dxa"/>
            <w:gridSpan w:val="2"/>
          </w:tcPr>
          <w:p w14:paraId="3422905D" w14:textId="1D870BA2" w:rsidR="00B11ACA" w:rsidRDefault="00BF0CEF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3174,41</w:t>
            </w:r>
          </w:p>
        </w:tc>
        <w:tc>
          <w:tcPr>
            <w:tcW w:w="2268" w:type="dxa"/>
          </w:tcPr>
          <w:p w14:paraId="2D09107C" w14:textId="287BDB62" w:rsidR="00B11ACA" w:rsidRDefault="001207BA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3250,84</w:t>
            </w:r>
          </w:p>
        </w:tc>
        <w:tc>
          <w:tcPr>
            <w:tcW w:w="2126" w:type="dxa"/>
          </w:tcPr>
          <w:p w14:paraId="4FCA3093" w14:textId="48B60AB4" w:rsidR="00B11ACA" w:rsidRDefault="00B11ACA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4D" w14:paraId="6DE765CC" w14:textId="77777777" w:rsidTr="00B11ACA">
        <w:tc>
          <w:tcPr>
            <w:tcW w:w="667" w:type="dxa"/>
          </w:tcPr>
          <w:p w14:paraId="5FE182FC" w14:textId="77777777" w:rsidR="004C454D" w:rsidRDefault="00B11ACA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45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14:paraId="696AF74E" w14:textId="77777777" w:rsidR="004C454D" w:rsidRDefault="004C454D" w:rsidP="004C4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Vyriausiasis socialinis darbuotojas (1)</w:t>
            </w:r>
          </w:p>
        </w:tc>
        <w:tc>
          <w:tcPr>
            <w:tcW w:w="2126" w:type="dxa"/>
            <w:gridSpan w:val="2"/>
          </w:tcPr>
          <w:p w14:paraId="479E4B8B" w14:textId="1487A8C5" w:rsidR="004C454D" w:rsidRDefault="001C68B6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1EC4F607" w14:textId="5F23499A" w:rsidR="004C454D" w:rsidRDefault="001C68B6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051F3EEB" w14:textId="043E6C57" w:rsidR="004C454D" w:rsidRDefault="001C68B6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1ABD5EB7" w14:textId="4A21A4E2" w:rsidR="004C454D" w:rsidRDefault="004C454D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4D" w14:paraId="60047D22" w14:textId="77777777" w:rsidTr="00B11ACA">
        <w:tc>
          <w:tcPr>
            <w:tcW w:w="667" w:type="dxa"/>
          </w:tcPr>
          <w:p w14:paraId="613942B6" w14:textId="77777777" w:rsidR="004C454D" w:rsidRDefault="00B11ACA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45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14:paraId="6CC126D7" w14:textId="6C7CDB59" w:rsidR="004C454D" w:rsidRDefault="004C454D" w:rsidP="004C4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Socialinis darbuotojas (</w:t>
            </w:r>
            <w:r w:rsidR="00CC4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14:paraId="48FC076E" w14:textId="08D08CC0" w:rsidR="004C454D" w:rsidRDefault="00B52402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3358,83</w:t>
            </w:r>
          </w:p>
        </w:tc>
        <w:tc>
          <w:tcPr>
            <w:tcW w:w="2127" w:type="dxa"/>
            <w:gridSpan w:val="2"/>
          </w:tcPr>
          <w:p w14:paraId="07B5F496" w14:textId="25ED9345" w:rsidR="004C454D" w:rsidRDefault="00E070DD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3483,11</w:t>
            </w:r>
          </w:p>
        </w:tc>
        <w:tc>
          <w:tcPr>
            <w:tcW w:w="2268" w:type="dxa"/>
          </w:tcPr>
          <w:p w14:paraId="6A74C800" w14:textId="0222D7B2" w:rsidR="004C454D" w:rsidRDefault="001207BA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3470,88</w:t>
            </w:r>
          </w:p>
        </w:tc>
        <w:tc>
          <w:tcPr>
            <w:tcW w:w="2126" w:type="dxa"/>
          </w:tcPr>
          <w:p w14:paraId="1D2999F8" w14:textId="4C95397E" w:rsidR="004C454D" w:rsidRDefault="004C454D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1A7" w14:paraId="1C4ADF8B" w14:textId="77777777" w:rsidTr="00B11ACA">
        <w:tc>
          <w:tcPr>
            <w:tcW w:w="667" w:type="dxa"/>
          </w:tcPr>
          <w:p w14:paraId="27416A7A" w14:textId="77777777" w:rsidR="003E71A7" w:rsidRDefault="003E71A7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73" w:type="dxa"/>
          </w:tcPr>
          <w:p w14:paraId="139E9E18" w14:textId="156B5B2D" w:rsidR="003E71A7" w:rsidRDefault="003E71A7" w:rsidP="004C4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Socialinis darbuotojas, darbui su šeimomis  </w:t>
            </w:r>
            <w:r w:rsidRPr="00365F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="00E349FF" w:rsidRPr="00365F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365F38" w:rsidRPr="00365F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Pr="00365F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gridSpan w:val="2"/>
          </w:tcPr>
          <w:p w14:paraId="4723B50B" w14:textId="7906BBDA" w:rsidR="003E71A7" w:rsidRDefault="00B52402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2737,52</w:t>
            </w:r>
          </w:p>
        </w:tc>
        <w:tc>
          <w:tcPr>
            <w:tcW w:w="2127" w:type="dxa"/>
            <w:gridSpan w:val="2"/>
          </w:tcPr>
          <w:p w14:paraId="3FE534EC" w14:textId="48E5B08B" w:rsidR="003E71A7" w:rsidRDefault="00365F38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2855,88</w:t>
            </w:r>
          </w:p>
        </w:tc>
        <w:tc>
          <w:tcPr>
            <w:tcW w:w="2268" w:type="dxa"/>
          </w:tcPr>
          <w:p w14:paraId="572C17FA" w14:textId="49FE4887" w:rsidR="003E71A7" w:rsidRDefault="001207BA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2864,28</w:t>
            </w:r>
          </w:p>
        </w:tc>
        <w:tc>
          <w:tcPr>
            <w:tcW w:w="2126" w:type="dxa"/>
          </w:tcPr>
          <w:p w14:paraId="51A0AE48" w14:textId="42C7990B" w:rsidR="003E71A7" w:rsidRDefault="003E71A7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4D" w14:paraId="318F67C9" w14:textId="77777777" w:rsidTr="00B11ACA">
        <w:tc>
          <w:tcPr>
            <w:tcW w:w="667" w:type="dxa"/>
          </w:tcPr>
          <w:p w14:paraId="7F6E93BC" w14:textId="77777777" w:rsidR="004C454D" w:rsidRDefault="003E71A7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45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14:paraId="502694FF" w14:textId="06E65358" w:rsidR="004C454D" w:rsidRDefault="00CC4D3E" w:rsidP="004C45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Individualios priežiūros darbuot</w:t>
            </w:r>
            <w:r w:rsidR="00DD763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r w:rsidR="00B93612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4C45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4C45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14:paraId="732EE4A8" w14:textId="1385CCE5" w:rsidR="00D24096" w:rsidRDefault="00B10B3F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1666,20</w:t>
            </w:r>
          </w:p>
        </w:tc>
        <w:tc>
          <w:tcPr>
            <w:tcW w:w="2127" w:type="dxa"/>
            <w:gridSpan w:val="2"/>
          </w:tcPr>
          <w:p w14:paraId="6907020E" w14:textId="51F2F03A" w:rsidR="004C454D" w:rsidRDefault="00265761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1603,52</w:t>
            </w:r>
          </w:p>
        </w:tc>
        <w:tc>
          <w:tcPr>
            <w:tcW w:w="2268" w:type="dxa"/>
          </w:tcPr>
          <w:p w14:paraId="4CE6CB32" w14:textId="21A83A38" w:rsidR="004C454D" w:rsidRDefault="001207BA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1651,56</w:t>
            </w:r>
          </w:p>
        </w:tc>
        <w:tc>
          <w:tcPr>
            <w:tcW w:w="2126" w:type="dxa"/>
          </w:tcPr>
          <w:p w14:paraId="4D0E1D85" w14:textId="74AF5B6B" w:rsidR="004C454D" w:rsidRDefault="004C454D" w:rsidP="004C4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5D1" w14:paraId="7A2EB842" w14:textId="77777777" w:rsidTr="004C454D">
        <w:tc>
          <w:tcPr>
            <w:tcW w:w="13887" w:type="dxa"/>
            <w:gridSpan w:val="8"/>
          </w:tcPr>
          <w:p w14:paraId="658D5625" w14:textId="552B0FB6" w:rsidR="00D055D1" w:rsidRPr="0044126B" w:rsidRDefault="00D055D1" w:rsidP="001207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C454D" w14:paraId="5F595354" w14:textId="77777777" w:rsidTr="001C68B6">
        <w:trPr>
          <w:trHeight w:val="173"/>
        </w:trPr>
        <w:tc>
          <w:tcPr>
            <w:tcW w:w="667" w:type="dxa"/>
          </w:tcPr>
          <w:p w14:paraId="5C2FFB0D" w14:textId="5EBCF3E9" w:rsidR="004C454D" w:rsidRDefault="00B93612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73" w:type="dxa"/>
          </w:tcPr>
          <w:p w14:paraId="37BF005C" w14:textId="39855E57" w:rsidR="004C454D" w:rsidRDefault="008226B1" w:rsidP="0079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Administratorius (</w:t>
            </w:r>
            <w:r w:rsidR="00B936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14:paraId="357D8CB5" w14:textId="44954808" w:rsidR="004C454D" w:rsidRDefault="001C68B6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2C8BD9F1" w14:textId="0C0EC79F" w:rsidR="004C454D" w:rsidRPr="00CD704F" w:rsidRDefault="001C68B6" w:rsidP="00AA04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0C34B265" w14:textId="3D9B2F47" w:rsidR="004C454D" w:rsidRDefault="001C68B6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5CAC76E0" w14:textId="2E8F5303" w:rsidR="004C454D" w:rsidRDefault="004C454D" w:rsidP="00AA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4D" w14:paraId="38D3E7F7" w14:textId="77777777" w:rsidTr="00B11ACA">
        <w:tc>
          <w:tcPr>
            <w:tcW w:w="667" w:type="dxa"/>
          </w:tcPr>
          <w:p w14:paraId="00DEA333" w14:textId="71B7FA37" w:rsidR="004C454D" w:rsidRDefault="00B93612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73" w:type="dxa"/>
          </w:tcPr>
          <w:p w14:paraId="78277B4B" w14:textId="77777777" w:rsidR="004C454D" w:rsidRDefault="004C454D" w:rsidP="0079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Vairuotojas (1)</w:t>
            </w:r>
          </w:p>
        </w:tc>
        <w:tc>
          <w:tcPr>
            <w:tcW w:w="2126" w:type="dxa"/>
            <w:gridSpan w:val="2"/>
          </w:tcPr>
          <w:p w14:paraId="1DB1ED0D" w14:textId="4EF5D7B3" w:rsidR="004C454D" w:rsidRDefault="001C68B6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4DDFD407" w14:textId="3E79CDDB" w:rsidR="004C454D" w:rsidRDefault="001C68B6" w:rsidP="00AA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1ED5F540" w14:textId="72EE4FB1" w:rsidR="004C454D" w:rsidRDefault="001C68B6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112E5086" w14:textId="2FA0B625" w:rsidR="004C454D" w:rsidRDefault="004C454D" w:rsidP="00AA0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8B6" w14:paraId="66FD7853" w14:textId="77777777" w:rsidTr="00B11ACA">
        <w:tc>
          <w:tcPr>
            <w:tcW w:w="667" w:type="dxa"/>
          </w:tcPr>
          <w:p w14:paraId="2C47A4A7" w14:textId="45D5C850" w:rsidR="001C68B6" w:rsidRDefault="001C68B6" w:rsidP="001C68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73" w:type="dxa"/>
          </w:tcPr>
          <w:p w14:paraId="53846885" w14:textId="71F384DF" w:rsidR="001C68B6" w:rsidRDefault="001C68B6" w:rsidP="001C68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Sekretorius (1)</w:t>
            </w:r>
          </w:p>
        </w:tc>
        <w:tc>
          <w:tcPr>
            <w:tcW w:w="2126" w:type="dxa"/>
            <w:gridSpan w:val="2"/>
          </w:tcPr>
          <w:p w14:paraId="19AA8598" w14:textId="4758995C" w:rsidR="001C68B6" w:rsidRDefault="001C68B6" w:rsidP="001C68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3DD3D270" w14:textId="2F638AFA" w:rsidR="001C68B6" w:rsidRDefault="001C68B6" w:rsidP="001C68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023CF1B3" w14:textId="7FD4C0A1" w:rsidR="001C68B6" w:rsidRDefault="001C68B6" w:rsidP="001C68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E1C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77111FCA" w14:textId="7B3B182C" w:rsidR="001C68B6" w:rsidRDefault="001C68B6" w:rsidP="001C68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4D" w14:paraId="3CF0C776" w14:textId="77777777" w:rsidTr="00B11ACA">
        <w:tc>
          <w:tcPr>
            <w:tcW w:w="667" w:type="dxa"/>
          </w:tcPr>
          <w:p w14:paraId="3476CCEB" w14:textId="044777EC" w:rsidR="004C454D" w:rsidRDefault="004C454D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36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73" w:type="dxa"/>
          </w:tcPr>
          <w:p w14:paraId="4CA01336" w14:textId="77777777" w:rsidR="004C454D" w:rsidRDefault="004C454D" w:rsidP="0079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Valytojas (1)</w:t>
            </w:r>
          </w:p>
        </w:tc>
        <w:tc>
          <w:tcPr>
            <w:tcW w:w="2126" w:type="dxa"/>
            <w:gridSpan w:val="2"/>
          </w:tcPr>
          <w:p w14:paraId="340DCF2B" w14:textId="7B4D6196" w:rsidR="004C454D" w:rsidRDefault="001C68B6" w:rsidP="001E0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7" w:type="dxa"/>
            <w:gridSpan w:val="2"/>
          </w:tcPr>
          <w:p w14:paraId="10D16237" w14:textId="1B9BB77A" w:rsidR="004C454D" w:rsidRDefault="001C68B6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268" w:type="dxa"/>
          </w:tcPr>
          <w:p w14:paraId="4BB1974B" w14:textId="1A3EF469" w:rsidR="004C454D" w:rsidRDefault="001C68B6" w:rsidP="0012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126" w:type="dxa"/>
          </w:tcPr>
          <w:p w14:paraId="770604BD" w14:textId="33D686AD" w:rsidR="004C454D" w:rsidRDefault="004C454D" w:rsidP="00C1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20DCFE" w14:textId="77777777" w:rsidR="00C135E9" w:rsidRDefault="00C135E9" w:rsidP="00C135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3CB0864" w14:textId="2B9BD058" w:rsidR="00793716" w:rsidRDefault="00793716" w:rsidP="007937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</w:t>
      </w:r>
      <w:r w:rsidR="00B93612">
        <w:rPr>
          <w:rFonts w:ascii="Times New Roman" w:hAnsi="Times New Roman" w:cs="Times New Roman"/>
          <w:sz w:val="24"/>
          <w:szCs w:val="24"/>
        </w:rPr>
        <w:t>ta:</w:t>
      </w:r>
    </w:p>
    <w:sectPr w:rsidR="00793716" w:rsidSect="00D62657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D1E6" w14:textId="77777777" w:rsidR="00580F2F" w:rsidRDefault="00580F2F" w:rsidP="00762A0E">
      <w:pPr>
        <w:spacing w:after="0" w:line="240" w:lineRule="auto"/>
      </w:pPr>
      <w:r>
        <w:separator/>
      </w:r>
    </w:p>
  </w:endnote>
  <w:endnote w:type="continuationSeparator" w:id="0">
    <w:p w14:paraId="10008801" w14:textId="77777777" w:rsidR="00580F2F" w:rsidRDefault="00580F2F" w:rsidP="0076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07972" w14:textId="77777777" w:rsidR="00580F2F" w:rsidRDefault="00580F2F" w:rsidP="00762A0E">
      <w:pPr>
        <w:spacing w:after="0" w:line="240" w:lineRule="auto"/>
      </w:pPr>
      <w:r>
        <w:separator/>
      </w:r>
    </w:p>
  </w:footnote>
  <w:footnote w:type="continuationSeparator" w:id="0">
    <w:p w14:paraId="04B6508E" w14:textId="77777777" w:rsidR="00580F2F" w:rsidRDefault="00580F2F" w:rsidP="00762A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60"/>
    <w:rsid w:val="0000114B"/>
    <w:rsid w:val="00017694"/>
    <w:rsid w:val="00026708"/>
    <w:rsid w:val="00044257"/>
    <w:rsid w:val="00044B5F"/>
    <w:rsid w:val="00063B82"/>
    <w:rsid w:val="000658B3"/>
    <w:rsid w:val="00086985"/>
    <w:rsid w:val="000B5E90"/>
    <w:rsid w:val="000B6918"/>
    <w:rsid w:val="0011336B"/>
    <w:rsid w:val="001207BA"/>
    <w:rsid w:val="00186190"/>
    <w:rsid w:val="00194108"/>
    <w:rsid w:val="001C68B6"/>
    <w:rsid w:val="001E021E"/>
    <w:rsid w:val="0020136D"/>
    <w:rsid w:val="002250C6"/>
    <w:rsid w:val="0023353E"/>
    <w:rsid w:val="00234395"/>
    <w:rsid w:val="00250516"/>
    <w:rsid w:val="002510BB"/>
    <w:rsid w:val="00252CFB"/>
    <w:rsid w:val="00265761"/>
    <w:rsid w:val="00271127"/>
    <w:rsid w:val="002A27C3"/>
    <w:rsid w:val="002A4A9C"/>
    <w:rsid w:val="002D751D"/>
    <w:rsid w:val="002F1A72"/>
    <w:rsid w:val="00305CC9"/>
    <w:rsid w:val="0031183C"/>
    <w:rsid w:val="003170AE"/>
    <w:rsid w:val="00341104"/>
    <w:rsid w:val="0034723F"/>
    <w:rsid w:val="00365F38"/>
    <w:rsid w:val="003811E2"/>
    <w:rsid w:val="00395989"/>
    <w:rsid w:val="003B42B4"/>
    <w:rsid w:val="003B4365"/>
    <w:rsid w:val="003D09D8"/>
    <w:rsid w:val="003E71A7"/>
    <w:rsid w:val="003E723E"/>
    <w:rsid w:val="003E7DC3"/>
    <w:rsid w:val="003F1FD6"/>
    <w:rsid w:val="00400942"/>
    <w:rsid w:val="004058F2"/>
    <w:rsid w:val="004130EE"/>
    <w:rsid w:val="0044126B"/>
    <w:rsid w:val="00472FDC"/>
    <w:rsid w:val="00474E71"/>
    <w:rsid w:val="00475764"/>
    <w:rsid w:val="00486F34"/>
    <w:rsid w:val="004C3F34"/>
    <w:rsid w:val="004C454D"/>
    <w:rsid w:val="004E293E"/>
    <w:rsid w:val="004F442C"/>
    <w:rsid w:val="00505D1B"/>
    <w:rsid w:val="005365A0"/>
    <w:rsid w:val="005570B7"/>
    <w:rsid w:val="00580F2F"/>
    <w:rsid w:val="005D4B3E"/>
    <w:rsid w:val="005D51DC"/>
    <w:rsid w:val="005E0E02"/>
    <w:rsid w:val="005E2AA5"/>
    <w:rsid w:val="00681FF0"/>
    <w:rsid w:val="00686DDE"/>
    <w:rsid w:val="006A0F42"/>
    <w:rsid w:val="006D0FAD"/>
    <w:rsid w:val="006D3321"/>
    <w:rsid w:val="007154FB"/>
    <w:rsid w:val="00724C4A"/>
    <w:rsid w:val="00762A0E"/>
    <w:rsid w:val="00793716"/>
    <w:rsid w:val="007952D0"/>
    <w:rsid w:val="007B7560"/>
    <w:rsid w:val="007D3754"/>
    <w:rsid w:val="007E5EE0"/>
    <w:rsid w:val="007F5670"/>
    <w:rsid w:val="007F6854"/>
    <w:rsid w:val="008226B1"/>
    <w:rsid w:val="00827319"/>
    <w:rsid w:val="00835D59"/>
    <w:rsid w:val="00853FCF"/>
    <w:rsid w:val="00862F02"/>
    <w:rsid w:val="008B575A"/>
    <w:rsid w:val="008E33D4"/>
    <w:rsid w:val="00953697"/>
    <w:rsid w:val="009732B8"/>
    <w:rsid w:val="00992EFF"/>
    <w:rsid w:val="00A03E32"/>
    <w:rsid w:val="00A15613"/>
    <w:rsid w:val="00A94328"/>
    <w:rsid w:val="00A94E72"/>
    <w:rsid w:val="00AA0459"/>
    <w:rsid w:val="00AA77C3"/>
    <w:rsid w:val="00AC3D12"/>
    <w:rsid w:val="00AD6EFA"/>
    <w:rsid w:val="00AE364F"/>
    <w:rsid w:val="00B10B3F"/>
    <w:rsid w:val="00B10CEC"/>
    <w:rsid w:val="00B11ACA"/>
    <w:rsid w:val="00B35B16"/>
    <w:rsid w:val="00B52402"/>
    <w:rsid w:val="00B71D8D"/>
    <w:rsid w:val="00B72259"/>
    <w:rsid w:val="00B92557"/>
    <w:rsid w:val="00B93612"/>
    <w:rsid w:val="00BC692E"/>
    <w:rsid w:val="00BE4DE7"/>
    <w:rsid w:val="00BF0CEF"/>
    <w:rsid w:val="00BF6286"/>
    <w:rsid w:val="00C135E9"/>
    <w:rsid w:val="00C136DD"/>
    <w:rsid w:val="00C642B3"/>
    <w:rsid w:val="00CB5148"/>
    <w:rsid w:val="00CB7F1A"/>
    <w:rsid w:val="00CC4D3E"/>
    <w:rsid w:val="00CD3613"/>
    <w:rsid w:val="00CD704F"/>
    <w:rsid w:val="00CF1729"/>
    <w:rsid w:val="00D055D1"/>
    <w:rsid w:val="00D24096"/>
    <w:rsid w:val="00D602F8"/>
    <w:rsid w:val="00D61A2D"/>
    <w:rsid w:val="00D62657"/>
    <w:rsid w:val="00D74289"/>
    <w:rsid w:val="00D76AFC"/>
    <w:rsid w:val="00D957D5"/>
    <w:rsid w:val="00DB2F56"/>
    <w:rsid w:val="00DB731B"/>
    <w:rsid w:val="00DC013E"/>
    <w:rsid w:val="00DD3B0E"/>
    <w:rsid w:val="00DD763E"/>
    <w:rsid w:val="00E070DD"/>
    <w:rsid w:val="00E246B0"/>
    <w:rsid w:val="00E349FF"/>
    <w:rsid w:val="00E6199B"/>
    <w:rsid w:val="00ED612F"/>
    <w:rsid w:val="00F4136E"/>
    <w:rsid w:val="00F44BB7"/>
    <w:rsid w:val="00F50163"/>
    <w:rsid w:val="00F92A46"/>
    <w:rsid w:val="00F94C6A"/>
    <w:rsid w:val="00FA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7E0C"/>
  <w15:chartTrackingRefBased/>
  <w15:docId w15:val="{FB25ED00-6CB7-4845-8157-246211EF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62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62A0E"/>
  </w:style>
  <w:style w:type="paragraph" w:styleId="Porat">
    <w:name w:val="footer"/>
    <w:basedOn w:val="prastasis"/>
    <w:link w:val="PoratDiagrama"/>
    <w:uiPriority w:val="99"/>
    <w:unhideWhenUsed/>
    <w:rsid w:val="00762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62A0E"/>
  </w:style>
  <w:style w:type="table" w:styleId="Lentelstinklelis">
    <w:name w:val="Table Grid"/>
    <w:basedOn w:val="prastojilentel"/>
    <w:uiPriority w:val="39"/>
    <w:rsid w:val="00C13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Kristina Jocienė</cp:lastModifiedBy>
  <cp:revision>2</cp:revision>
  <cp:lastPrinted>2024-04-04T06:48:00Z</cp:lastPrinted>
  <dcterms:created xsi:type="dcterms:W3CDTF">2026-10-09T07:31:00Z</dcterms:created>
  <dcterms:modified xsi:type="dcterms:W3CDTF">2026-10-09T07:31:00Z</dcterms:modified>
</cp:coreProperties>
</file>